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3FFB" w14:textId="77777777" w:rsidR="004A5C22" w:rsidRPr="00BF3FD9" w:rsidRDefault="004A5C22" w:rsidP="004A5C22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s-ES_tradnl"/>
        </w:rPr>
      </w:pPr>
      <w:r w:rsidRPr="00BF3FD9">
        <w:rPr>
          <w:lang w:val="es-ES_tradnl"/>
        </w:rPr>
        <w:t xml:space="preserve">ACTUALIZADO: </w:t>
      </w:r>
      <w:r>
        <w:rPr>
          <w:lang w:val="es-ES_tradnl"/>
        </w:rPr>
        <w:t>31 DE DICIEMBRE DE 2025</w:t>
      </w:r>
    </w:p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58D59B01" w14:textId="77777777" w:rsidR="00860721" w:rsidRPr="00860721" w:rsidRDefault="00860721" w:rsidP="00860721">
      <w:pPr>
        <w:pStyle w:val="CuerpoA"/>
        <w:spacing w:line="360" w:lineRule="auto"/>
        <w:jc w:val="both"/>
        <w:rPr>
          <w:sz w:val="24"/>
          <w:szCs w:val="24"/>
        </w:rPr>
      </w:pPr>
    </w:p>
    <w:p w14:paraId="54D5EAB5" w14:textId="41E6C179" w:rsidR="00860721" w:rsidRDefault="00302A15" w:rsidP="00302A15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r w:rsidRPr="00302A15">
        <w:rPr>
          <w:rStyle w:val="Ninguno"/>
          <w:b/>
          <w:bCs/>
          <w:sz w:val="24"/>
          <w:szCs w:val="24"/>
        </w:rPr>
        <w:t>Relación de contratos menores: denominación y objeto; duración, importe de licitación y de adjudicación, procedimiento utilizado, instrumentos a través de los que, en su caso, se haya publicitado; número de licitadores/ras participantes en el procedimiento, e identidad de las personas o entidades a las que se adjudica el contrato.</w:t>
      </w:r>
    </w:p>
    <w:p w14:paraId="2550FEB3" w14:textId="77777777" w:rsidR="00302A15" w:rsidRPr="00302A15" w:rsidRDefault="00302A15" w:rsidP="00302A15">
      <w:pPr>
        <w:pStyle w:val="CuerpoA"/>
        <w:spacing w:line="360" w:lineRule="auto"/>
        <w:jc w:val="both"/>
        <w:rPr>
          <w:rStyle w:val="Ninguno"/>
          <w:b/>
          <w:bCs/>
        </w:rPr>
      </w:pPr>
    </w:p>
    <w:p w14:paraId="00E7667C" w14:textId="4BDE32A4" w:rsidR="00302A15" w:rsidRPr="00302A15" w:rsidRDefault="00302A15" w:rsidP="00302A15">
      <w:pPr>
        <w:pStyle w:val="CuerpoA"/>
        <w:spacing w:line="480" w:lineRule="auto"/>
        <w:jc w:val="both"/>
        <w:rPr>
          <w:sz w:val="24"/>
          <w:szCs w:val="24"/>
        </w:rPr>
      </w:pPr>
      <w:r w:rsidRPr="00302A15">
        <w:rPr>
          <w:sz w:val="24"/>
          <w:szCs w:val="24"/>
        </w:rPr>
        <w:t>El Colegio Profesional de Logopedas de Canarias no ha formalizado ningún contrato con ninguna Administración Pública</w:t>
      </w:r>
      <w:r w:rsidR="009D498F">
        <w:rPr>
          <w:sz w:val="24"/>
          <w:szCs w:val="24"/>
        </w:rPr>
        <w:t>.</w:t>
      </w:r>
    </w:p>
    <w:p w14:paraId="763180D6" w14:textId="77777777" w:rsidR="00302A15" w:rsidRPr="00302A15" w:rsidRDefault="00302A15" w:rsidP="00302A15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sectPr w:rsidR="00302A15" w:rsidRPr="00302A15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685A" w14:textId="77777777" w:rsidR="00D7137C" w:rsidRDefault="00D7137C">
      <w:r>
        <w:separator/>
      </w:r>
    </w:p>
  </w:endnote>
  <w:endnote w:type="continuationSeparator" w:id="0">
    <w:p w14:paraId="2A71428C" w14:textId="77777777" w:rsidR="00D7137C" w:rsidRDefault="00D7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C957" w14:textId="77777777" w:rsidR="00D7137C" w:rsidRDefault="00D7137C">
      <w:r>
        <w:separator/>
      </w:r>
    </w:p>
  </w:footnote>
  <w:footnote w:type="continuationSeparator" w:id="0">
    <w:p w14:paraId="06470AB5" w14:textId="77777777" w:rsidR="00D7137C" w:rsidRDefault="00D7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553F5"/>
    <w:rsid w:val="001955CC"/>
    <w:rsid w:val="0029093F"/>
    <w:rsid w:val="00302A15"/>
    <w:rsid w:val="003528F3"/>
    <w:rsid w:val="003B0A82"/>
    <w:rsid w:val="004355EB"/>
    <w:rsid w:val="00452053"/>
    <w:rsid w:val="004A5C22"/>
    <w:rsid w:val="005A2795"/>
    <w:rsid w:val="00680A6F"/>
    <w:rsid w:val="006F42EE"/>
    <w:rsid w:val="00773DD4"/>
    <w:rsid w:val="007F2CDC"/>
    <w:rsid w:val="008557BB"/>
    <w:rsid w:val="00860721"/>
    <w:rsid w:val="00883928"/>
    <w:rsid w:val="009D498F"/>
    <w:rsid w:val="00A0282F"/>
    <w:rsid w:val="00A3340C"/>
    <w:rsid w:val="00A63D27"/>
    <w:rsid w:val="00BF3FD9"/>
    <w:rsid w:val="00D7137C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0</DocSecurity>
  <Lines>18</Lines>
  <Paragraphs>11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5</cp:revision>
  <dcterms:created xsi:type="dcterms:W3CDTF">2023-09-14T18:16:00Z</dcterms:created>
  <dcterms:modified xsi:type="dcterms:W3CDTF">2026-03-31T11:46:00Z</dcterms:modified>
</cp:coreProperties>
</file>